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A2" w:rsidRPr="004337A2" w:rsidRDefault="00E1555E" w:rsidP="0043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A278D5">
        <w:rPr>
          <w:b/>
          <w:sz w:val="28"/>
          <w:szCs w:val="28"/>
        </w:rPr>
        <w:t>ervicio</w:t>
      </w:r>
      <w:r w:rsidR="004337A2" w:rsidRPr="004337A2">
        <w:rPr>
          <w:b/>
          <w:sz w:val="28"/>
          <w:szCs w:val="28"/>
        </w:rPr>
        <w:t xml:space="preserve">s </w:t>
      </w:r>
      <w:r w:rsidR="00A278D5">
        <w:rPr>
          <w:b/>
          <w:sz w:val="28"/>
          <w:szCs w:val="28"/>
        </w:rPr>
        <w:t xml:space="preserve">de Título I en la Escuela Primaria </w:t>
      </w:r>
      <w:r w:rsidR="004337A2" w:rsidRPr="004337A2">
        <w:rPr>
          <w:b/>
          <w:sz w:val="28"/>
          <w:szCs w:val="28"/>
        </w:rPr>
        <w:t xml:space="preserve"> </w:t>
      </w:r>
      <w:r w:rsidR="003C5F11">
        <w:rPr>
          <w:b/>
          <w:sz w:val="28"/>
          <w:szCs w:val="28"/>
        </w:rPr>
        <w:t>Killip</w:t>
      </w:r>
      <w:r w:rsidR="00A278D5">
        <w:rPr>
          <w:b/>
          <w:sz w:val="28"/>
          <w:szCs w:val="28"/>
        </w:rPr>
        <w:t xml:space="preserve"> </w:t>
      </w:r>
    </w:p>
    <w:p w:rsidR="00894AD9" w:rsidRPr="00E655AA" w:rsidRDefault="00A278D5">
      <w:pPr>
        <w:rPr>
          <w:b/>
        </w:rPr>
      </w:pPr>
      <w:r w:rsidRPr="00E655AA">
        <w:rPr>
          <w:b/>
        </w:rPr>
        <w:t xml:space="preserve">¿Qué es </w:t>
      </w:r>
      <w:r w:rsidR="00A70E61" w:rsidRPr="00E655AA">
        <w:rPr>
          <w:b/>
        </w:rPr>
        <w:t>Título</w:t>
      </w:r>
      <w:r w:rsidRPr="00E655AA">
        <w:rPr>
          <w:b/>
        </w:rPr>
        <w:t xml:space="preserve"> </w:t>
      </w:r>
      <w:r w:rsidR="0022667D" w:rsidRPr="00E655AA">
        <w:rPr>
          <w:b/>
        </w:rPr>
        <w:t>I?</w:t>
      </w:r>
    </w:p>
    <w:p w:rsidR="0022667D" w:rsidRPr="00E655AA" w:rsidRDefault="00134D66" w:rsidP="0022667D">
      <w:pPr>
        <w:widowControl w:val="0"/>
      </w:pPr>
      <w:r w:rsidRPr="00E655AA">
        <w:rPr>
          <w:bCs/>
        </w:rPr>
        <w:t xml:space="preserve">El Programa </w:t>
      </w:r>
      <w:r w:rsidR="00A278D5" w:rsidRPr="00E655AA">
        <w:rPr>
          <w:bCs/>
        </w:rPr>
        <w:t xml:space="preserve">Título l es el fondo federal más extenso para las escuelas primarias y secundarias.  </w:t>
      </w:r>
      <w:r w:rsidR="00F27C63" w:rsidRPr="00E655AA">
        <w:rPr>
          <w:bCs/>
        </w:rPr>
        <w:t xml:space="preserve">Los fondos del </w:t>
      </w:r>
      <w:r w:rsidR="00A278D5" w:rsidRPr="00E655AA">
        <w:rPr>
          <w:bCs/>
        </w:rPr>
        <w:t xml:space="preserve">Título l </w:t>
      </w:r>
      <w:r w:rsidR="00F27C63" w:rsidRPr="00E655AA">
        <w:rPr>
          <w:bCs/>
        </w:rPr>
        <w:t xml:space="preserve">apoyan </w:t>
      </w:r>
      <w:r w:rsidRPr="00E655AA">
        <w:rPr>
          <w:bCs/>
        </w:rPr>
        <w:t xml:space="preserve"> a las escuelas para que</w:t>
      </w:r>
      <w:r w:rsidR="008D3868" w:rsidRPr="00E655AA">
        <w:rPr>
          <w:bCs/>
        </w:rPr>
        <w:t xml:space="preserve"> proporcionar la</w:t>
      </w:r>
      <w:r w:rsidRPr="00E655AA">
        <w:rPr>
          <w:bCs/>
        </w:rPr>
        <w:t>s</w:t>
      </w:r>
      <w:r w:rsidR="008D3868" w:rsidRPr="00E655AA">
        <w:rPr>
          <w:bCs/>
        </w:rPr>
        <w:t xml:space="preserve"> mismas oportunidades educativas para los estudiantes con bajo aprovechamiento académico y de pocos recursos.</w:t>
      </w:r>
      <w:r w:rsidR="0022667D" w:rsidRPr="00E655AA">
        <w:rPr>
          <w:bCs/>
        </w:rPr>
        <w:t xml:space="preserve">  </w:t>
      </w:r>
      <w:r w:rsidR="008D3868" w:rsidRPr="00E655AA">
        <w:rPr>
          <w:bCs/>
        </w:rPr>
        <w:t xml:space="preserve">Las escuelas primarias de </w:t>
      </w:r>
      <w:r w:rsidR="0022667D" w:rsidRPr="00E655AA">
        <w:rPr>
          <w:bCs/>
        </w:rPr>
        <w:t xml:space="preserve">FUSD </w:t>
      </w:r>
      <w:r w:rsidR="008D3868" w:rsidRPr="00E655AA">
        <w:rPr>
          <w:bCs/>
        </w:rPr>
        <w:t xml:space="preserve">con </w:t>
      </w:r>
      <w:r w:rsidR="0022667D" w:rsidRPr="00E655AA">
        <w:rPr>
          <w:bCs/>
        </w:rPr>
        <w:t>40% o</w:t>
      </w:r>
      <w:r w:rsidR="008D3868" w:rsidRPr="00E655AA">
        <w:rPr>
          <w:bCs/>
        </w:rPr>
        <w:t xml:space="preserve"> más </w:t>
      </w:r>
      <w:r w:rsidR="00F27C63" w:rsidRPr="00E655AA">
        <w:rPr>
          <w:bCs/>
        </w:rPr>
        <w:t xml:space="preserve">estudiantes </w:t>
      </w:r>
      <w:r w:rsidR="00B16766" w:rsidRPr="00E655AA">
        <w:rPr>
          <w:bCs/>
        </w:rPr>
        <w:t>que califican para recibir almuerzo gratuito</w:t>
      </w:r>
      <w:r w:rsidR="00A422F4" w:rsidRPr="00E655AA">
        <w:rPr>
          <w:bCs/>
        </w:rPr>
        <w:t xml:space="preserve"> reciben fondos de esta partida. La meta de los fondos del Título I es el  </w:t>
      </w:r>
      <w:r w:rsidR="000A718B" w:rsidRPr="00E655AA">
        <w:rPr>
          <w:bCs/>
        </w:rPr>
        <w:t xml:space="preserve">facilitar que todos los estudiantes estén al nivel del grado escolar en lectura y matemáticas y que alcancen las normas académicas. </w:t>
      </w:r>
    </w:p>
    <w:p w:rsidR="0022667D" w:rsidRPr="00E655AA" w:rsidRDefault="000A718B" w:rsidP="0022667D">
      <w:pPr>
        <w:widowControl w:val="0"/>
      </w:pPr>
      <w:r w:rsidRPr="00E655AA">
        <w:t>El programa Título I de FUSD se dedica a los estudiantes en los grados</w:t>
      </w:r>
      <w:r w:rsidR="00B7069E" w:rsidRPr="00E655AA">
        <w:t xml:space="preserve"> K-5.  Título</w:t>
      </w:r>
      <w:r w:rsidR="0022667D" w:rsidRPr="00E655AA">
        <w:t xml:space="preserve"> I</w:t>
      </w:r>
      <w:r w:rsidR="00B7069E" w:rsidRPr="00E655AA">
        <w:t xml:space="preserve"> proporciona apoyo a la lectura y la escritura en las escuelas que han sido identificadas</w:t>
      </w:r>
      <w:r w:rsidR="0022667D" w:rsidRPr="00E655AA">
        <w:t xml:space="preserve">.  </w:t>
      </w:r>
      <w:r w:rsidR="00B7069E" w:rsidRPr="00E655AA">
        <w:t>La instrucción que se ofrece en estas escuelas con fondos de Título</w:t>
      </w:r>
      <w:r w:rsidR="0022667D" w:rsidRPr="00E655AA">
        <w:t xml:space="preserve"> I</w:t>
      </w:r>
      <w:r w:rsidR="00BC3AC9" w:rsidRPr="00E655AA">
        <w:t xml:space="preserve"> es suplementaria </w:t>
      </w:r>
      <w:r w:rsidR="0027011B" w:rsidRPr="00E655AA">
        <w:t>a la instrucción regular</w:t>
      </w:r>
      <w:r w:rsidR="000B7F94" w:rsidRPr="00E655AA">
        <w:t xml:space="preserve"> en el salón de clases</w:t>
      </w:r>
      <w:r w:rsidR="0027011B" w:rsidRPr="00E655AA">
        <w:t xml:space="preserve">.  Todas las escuelas de Título I de FUSD funcionan con un programa modelo que proporciona a las escuelas la flexibilidad de enfocarse en un programa educativo </w:t>
      </w:r>
      <w:r w:rsidR="000B7F94" w:rsidRPr="00E655AA">
        <w:t xml:space="preserve">total </w:t>
      </w:r>
      <w:r w:rsidR="0027011B" w:rsidRPr="00E655AA">
        <w:t xml:space="preserve">que mejore el aprovechamiento académico de </w:t>
      </w:r>
      <w:r w:rsidR="0022667D" w:rsidRPr="00E655AA">
        <w:t xml:space="preserve"> </w:t>
      </w:r>
      <w:r w:rsidR="00A70E61" w:rsidRPr="00E655AA">
        <w:t xml:space="preserve">TODOS </w:t>
      </w:r>
      <w:r w:rsidR="0027011B" w:rsidRPr="00E655AA">
        <w:t>los estudiantes</w:t>
      </w:r>
      <w:r w:rsidR="0022667D" w:rsidRPr="00E655AA">
        <w:t>.</w:t>
      </w:r>
    </w:p>
    <w:p w:rsidR="00A70E61" w:rsidRPr="00E655AA" w:rsidRDefault="00A70E61" w:rsidP="00A70E61">
      <w:pPr>
        <w:widowControl w:val="0"/>
        <w:rPr>
          <w:b/>
        </w:rPr>
      </w:pPr>
      <w:r w:rsidRPr="00E655AA">
        <w:rPr>
          <w:b/>
        </w:rPr>
        <w:t xml:space="preserve">¿Qué programas académicos hay en todo el distrito escolar? </w:t>
      </w:r>
    </w:p>
    <w:p w:rsidR="0022667D" w:rsidRPr="00E655AA" w:rsidRDefault="00A70E61" w:rsidP="00A70E61">
      <w:pPr>
        <w:widowControl w:val="0"/>
      </w:pPr>
      <w:r w:rsidRPr="00E655AA">
        <w:t>Desarrollo Professional para los maestros y los empleados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1"/>
        </w:numPr>
      </w:pPr>
      <w:r w:rsidRPr="00E655AA">
        <w:t>El Centro de Recursos para La Familia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2"/>
        </w:numPr>
      </w:pPr>
      <w:r w:rsidRPr="00E655AA">
        <w:t>Tutoría gratuita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2"/>
        </w:numPr>
      </w:pPr>
      <w:r w:rsidRPr="00E655AA">
        <w:t>Clase de paternidad y recursos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2"/>
        </w:numPr>
      </w:pPr>
      <w:r w:rsidRPr="00E655AA">
        <w:t>Acceso a computadoras</w:t>
      </w:r>
    </w:p>
    <w:p w:rsidR="0022667D" w:rsidRPr="00E655AA" w:rsidRDefault="00A70E61" w:rsidP="004337A2">
      <w:pPr>
        <w:pStyle w:val="ListParagraph"/>
        <w:widowControl w:val="0"/>
        <w:numPr>
          <w:ilvl w:val="0"/>
          <w:numId w:val="2"/>
        </w:numPr>
      </w:pPr>
      <w:r w:rsidRPr="00E655AA">
        <w:t xml:space="preserve">Clases de inglés 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3"/>
        </w:numPr>
      </w:pPr>
      <w:r w:rsidRPr="00E655AA">
        <w:t>Programas de verano  Campamento de Matemáticas y El Club de La Lectura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3"/>
        </w:numPr>
      </w:pPr>
      <w:r w:rsidRPr="00E655AA">
        <w:t xml:space="preserve">Especialistas en la lectura </w:t>
      </w:r>
    </w:p>
    <w:p w:rsidR="0022667D" w:rsidRPr="00E655AA" w:rsidRDefault="00A70E61" w:rsidP="0022667D">
      <w:pPr>
        <w:pStyle w:val="ListParagraph"/>
        <w:widowControl w:val="0"/>
        <w:numPr>
          <w:ilvl w:val="0"/>
          <w:numId w:val="3"/>
        </w:numPr>
      </w:pPr>
      <w:r w:rsidRPr="00E655AA">
        <w:t>Servicios para personas sin vivienda</w:t>
      </w:r>
    </w:p>
    <w:p w:rsidR="0022667D" w:rsidRPr="00E655AA" w:rsidRDefault="00A70E61">
      <w:pPr>
        <w:rPr>
          <w:b/>
        </w:rPr>
      </w:pPr>
      <w:r w:rsidRPr="00E655AA">
        <w:rPr>
          <w:b/>
        </w:rPr>
        <w:t xml:space="preserve">¿Que es lo que </w:t>
      </w:r>
      <w:r w:rsidR="005D0C74" w:rsidRPr="00E655AA">
        <w:rPr>
          <w:b/>
        </w:rPr>
        <w:t>Título</w:t>
      </w:r>
      <w:r w:rsidR="0022667D" w:rsidRPr="00E655AA">
        <w:rPr>
          <w:b/>
        </w:rPr>
        <w:t xml:space="preserve"> I </w:t>
      </w:r>
      <w:r w:rsidRPr="00E655AA">
        <w:rPr>
          <w:b/>
        </w:rPr>
        <w:t xml:space="preserve">le proporciona a </w:t>
      </w:r>
      <w:r w:rsidR="00084963" w:rsidRPr="00E655AA">
        <w:rPr>
          <w:b/>
        </w:rPr>
        <w:t>K</w:t>
      </w:r>
      <w:r w:rsidR="003C5F11" w:rsidRPr="00E655AA">
        <w:rPr>
          <w:b/>
        </w:rPr>
        <w:t>illip</w:t>
      </w:r>
      <w:r w:rsidR="0022667D" w:rsidRPr="00E655AA">
        <w:rPr>
          <w:b/>
        </w:rPr>
        <w:t>?</w:t>
      </w:r>
    </w:p>
    <w:p w:rsidR="0022667D" w:rsidRPr="00E655AA" w:rsidRDefault="00A70E61" w:rsidP="0022667D">
      <w:pPr>
        <w:pStyle w:val="ListParagraph"/>
        <w:numPr>
          <w:ilvl w:val="0"/>
          <w:numId w:val="4"/>
        </w:numPr>
      </w:pPr>
      <w:r w:rsidRPr="00E655AA">
        <w:t xml:space="preserve">RTI ( Intervención) </w:t>
      </w:r>
      <w:r w:rsidR="005D0C74" w:rsidRPr="00E655AA">
        <w:t>e</w:t>
      </w:r>
      <w:r w:rsidRPr="00E655AA">
        <w:t xml:space="preserve">specialistas y </w:t>
      </w:r>
      <w:r w:rsidR="004337A2" w:rsidRPr="00E655AA">
        <w:t xml:space="preserve"> </w:t>
      </w:r>
      <w:r w:rsidRPr="00E655AA">
        <w:t xml:space="preserve">para-profesionales </w:t>
      </w:r>
    </w:p>
    <w:p w:rsidR="004337A2" w:rsidRPr="00E655AA" w:rsidRDefault="00A70E61" w:rsidP="0022667D">
      <w:pPr>
        <w:pStyle w:val="ListParagraph"/>
        <w:numPr>
          <w:ilvl w:val="0"/>
          <w:numId w:val="4"/>
        </w:numPr>
      </w:pPr>
      <w:r w:rsidRPr="00E655AA">
        <w:t xml:space="preserve">Sesiones inter-semestrales  campamento de verano maestros y personal de apoyo </w:t>
      </w:r>
    </w:p>
    <w:p w:rsidR="000C7506" w:rsidRPr="00E655AA" w:rsidRDefault="00A70E61" w:rsidP="0022667D">
      <w:pPr>
        <w:pStyle w:val="ListParagraph"/>
        <w:numPr>
          <w:ilvl w:val="0"/>
          <w:numId w:val="4"/>
        </w:numPr>
      </w:pPr>
      <w:r w:rsidRPr="00E655AA">
        <w:t xml:space="preserve">Escuela-casa y </w:t>
      </w:r>
      <w:r w:rsidR="0083139C" w:rsidRPr="00E655AA">
        <w:t xml:space="preserve">coordinadores para promover la participación de los padres de familia </w:t>
      </w:r>
    </w:p>
    <w:p w:rsidR="004337A2" w:rsidRPr="00E655AA" w:rsidRDefault="005D0C74" w:rsidP="0022667D">
      <w:pPr>
        <w:pStyle w:val="ListParagraph"/>
        <w:numPr>
          <w:ilvl w:val="0"/>
          <w:numId w:val="4"/>
        </w:numPr>
      </w:pPr>
      <w:r w:rsidRPr="00E655AA">
        <w:t>Desarrollo profesional para maestros y personal de apoyo (conferencias y entrenamiento</w:t>
      </w:r>
      <w:r w:rsidR="00E1555E" w:rsidRPr="00E655AA">
        <w:t>)</w:t>
      </w:r>
    </w:p>
    <w:p w:rsidR="004337A2" w:rsidRPr="00E655AA" w:rsidRDefault="005D0C74" w:rsidP="004337A2">
      <w:pPr>
        <w:pStyle w:val="ListParagraph"/>
        <w:numPr>
          <w:ilvl w:val="0"/>
          <w:numId w:val="4"/>
        </w:numPr>
      </w:pPr>
      <w:r w:rsidRPr="00E655AA">
        <w:t xml:space="preserve">Actividades para la participación de la familia </w:t>
      </w:r>
    </w:p>
    <w:p w:rsidR="004337A2" w:rsidRPr="00E655AA" w:rsidRDefault="00E1555E" w:rsidP="004337A2">
      <w:pPr>
        <w:pStyle w:val="ListParagraph"/>
        <w:numPr>
          <w:ilvl w:val="0"/>
          <w:numId w:val="4"/>
        </w:numPr>
      </w:pPr>
      <w:r w:rsidRPr="00E655AA">
        <w:t>iPad s</w:t>
      </w:r>
      <w:r w:rsidR="000C7506" w:rsidRPr="00E655AA">
        <w:t xml:space="preserve">, </w:t>
      </w:r>
      <w:proofErr w:type="spellStart"/>
      <w:r w:rsidR="004337A2" w:rsidRPr="00E655AA">
        <w:t>apps</w:t>
      </w:r>
      <w:proofErr w:type="spellEnd"/>
      <w:r w:rsidR="005D0C74" w:rsidRPr="00E655AA">
        <w:t xml:space="preserve"> y otro tipo de  tecnología</w:t>
      </w:r>
    </w:p>
    <w:p w:rsidR="000C7506" w:rsidRPr="00E655AA" w:rsidRDefault="00E12DF6" w:rsidP="000C7506">
      <w:pPr>
        <w:pStyle w:val="ListParagraph"/>
        <w:numPr>
          <w:ilvl w:val="0"/>
          <w:numId w:val="4"/>
        </w:numPr>
      </w:pPr>
      <w:r w:rsidRPr="00E655AA">
        <w:t>Útiles escolares y libros</w:t>
      </w:r>
    </w:p>
    <w:p w:rsidR="00221F43" w:rsidRPr="00E655AA" w:rsidRDefault="00221F43" w:rsidP="000C7506">
      <w:pPr>
        <w:pStyle w:val="ListParagraph"/>
        <w:numPr>
          <w:ilvl w:val="0"/>
          <w:numId w:val="4"/>
        </w:numPr>
      </w:pPr>
      <w:r w:rsidRPr="00E655AA">
        <w:t>MACRO material</w:t>
      </w:r>
      <w:r w:rsidR="00E12DF6" w:rsidRPr="00E655AA">
        <w:t>e</w:t>
      </w:r>
      <w:r w:rsidRPr="00E655AA">
        <w:t>s</w:t>
      </w:r>
      <w:r w:rsidR="00E12DF6" w:rsidRPr="00E655AA">
        <w:t xml:space="preserve"> para matemeaticas</w:t>
      </w:r>
      <w:bookmarkStart w:id="0" w:name="_GoBack"/>
      <w:bookmarkEnd w:id="0"/>
    </w:p>
    <w:p w:rsidR="0022667D" w:rsidRPr="00E655AA" w:rsidRDefault="0022667D" w:rsidP="000C7506">
      <w:pPr>
        <w:pStyle w:val="ListParagraph"/>
      </w:pPr>
    </w:p>
    <w:sectPr w:rsidR="0022667D" w:rsidRPr="00E655AA" w:rsidSect="0089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658"/>
    <w:multiLevelType w:val="hybridMultilevel"/>
    <w:tmpl w:val="F5C8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25FA"/>
    <w:multiLevelType w:val="hybridMultilevel"/>
    <w:tmpl w:val="37FA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62B19"/>
    <w:multiLevelType w:val="hybridMultilevel"/>
    <w:tmpl w:val="1DC4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26F7B"/>
    <w:multiLevelType w:val="hybridMultilevel"/>
    <w:tmpl w:val="1E10C5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2667D"/>
    <w:rsid w:val="00084963"/>
    <w:rsid w:val="000A718B"/>
    <w:rsid w:val="000B7F94"/>
    <w:rsid w:val="000C7506"/>
    <w:rsid w:val="00134D66"/>
    <w:rsid w:val="00221F43"/>
    <w:rsid w:val="0022667D"/>
    <w:rsid w:val="0027011B"/>
    <w:rsid w:val="002A579F"/>
    <w:rsid w:val="003C5F11"/>
    <w:rsid w:val="004337A2"/>
    <w:rsid w:val="00594463"/>
    <w:rsid w:val="005D0C74"/>
    <w:rsid w:val="005D7082"/>
    <w:rsid w:val="006223AE"/>
    <w:rsid w:val="007D68ED"/>
    <w:rsid w:val="0083139C"/>
    <w:rsid w:val="00894AD9"/>
    <w:rsid w:val="008D3868"/>
    <w:rsid w:val="008D716B"/>
    <w:rsid w:val="00A278D5"/>
    <w:rsid w:val="00A422F4"/>
    <w:rsid w:val="00A70E61"/>
    <w:rsid w:val="00A904F6"/>
    <w:rsid w:val="00B16766"/>
    <w:rsid w:val="00B7069E"/>
    <w:rsid w:val="00BC3AC9"/>
    <w:rsid w:val="00E12DF6"/>
    <w:rsid w:val="00E1555E"/>
    <w:rsid w:val="00E655AA"/>
    <w:rsid w:val="00F2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D9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D9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cslaughter</dc:creator>
  <cp:keywords/>
  <dc:description/>
  <cp:lastModifiedBy>cslaughter</cp:lastModifiedBy>
  <cp:revision>3</cp:revision>
  <cp:lastPrinted>2013-02-11T18:11:00Z</cp:lastPrinted>
  <dcterms:created xsi:type="dcterms:W3CDTF">2013-02-11T18:10:00Z</dcterms:created>
  <dcterms:modified xsi:type="dcterms:W3CDTF">2013-02-11T18:12:00Z</dcterms:modified>
</cp:coreProperties>
</file>